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738E" w14:textId="164ACE54" w:rsidR="00D13277" w:rsidRPr="00D77EC7" w:rsidRDefault="00EB218B" w:rsidP="00D77EC7">
      <w:pPr>
        <w:spacing w:after="120" w:line="240" w:lineRule="auto"/>
        <w:jc w:val="center"/>
        <w:rPr>
          <w:rFonts w:ascii="Tahoma" w:hAnsi="Tahoma" w:cs="Tahoma"/>
          <w:b/>
          <w:noProof/>
          <w:color w:val="0070C0"/>
          <w:sz w:val="32"/>
          <w:szCs w:val="32"/>
        </w:rPr>
      </w:pPr>
      <w:r w:rsidRPr="00D77EC7">
        <w:rPr>
          <w:rFonts w:ascii="Tahoma" w:hAnsi="Tahoma" w:cs="Tahoma"/>
          <w:b/>
          <w:noProof/>
          <w:color w:val="0070C0"/>
          <w:sz w:val="32"/>
          <w:szCs w:val="32"/>
        </w:rPr>
        <w:t xml:space="preserve">ĐƠN </w:t>
      </w:r>
      <w:r w:rsidR="00336D3C" w:rsidRPr="00D77EC7">
        <w:rPr>
          <w:rFonts w:ascii="Tahoma" w:hAnsi="Tahoma" w:cs="Tahoma"/>
          <w:b/>
          <w:noProof/>
          <w:color w:val="0070C0"/>
          <w:sz w:val="32"/>
          <w:szCs w:val="32"/>
        </w:rPr>
        <w:t>ĐĂNG KÝ KỲ THI PHỤ</w:t>
      </w:r>
    </w:p>
    <w:p w14:paraId="1E4AA16D" w14:textId="23FB9E73" w:rsidR="00CA5669" w:rsidRPr="00D77EC7" w:rsidRDefault="00F4530E" w:rsidP="00D77EC7">
      <w:pPr>
        <w:spacing w:after="120" w:line="240" w:lineRule="auto"/>
        <w:jc w:val="center"/>
        <w:rPr>
          <w:rFonts w:ascii="Tahoma" w:hAnsi="Tahoma" w:cs="Tahoma"/>
          <w:b/>
          <w:color w:val="0070C0"/>
          <w:sz w:val="26"/>
          <w:szCs w:val="26"/>
        </w:rPr>
      </w:pPr>
      <w:r w:rsidRPr="00D77EC7">
        <w:rPr>
          <w:rFonts w:ascii="Tahoma" w:hAnsi="Tahoma" w:cs="Tahoma"/>
          <w:b/>
          <w:noProof/>
          <w:color w:val="0070C0"/>
          <w:sz w:val="26"/>
          <w:szCs w:val="26"/>
        </w:rPr>
        <w:t>Học kỳ:…….Năm học 20…..- 20…...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020"/>
      </w:tblGrid>
      <w:tr w:rsidR="00E648DB" w:rsidRPr="00BB5ECD" w14:paraId="6469F38D" w14:textId="77777777" w:rsidTr="00DF7EFB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301F8999" w14:textId="77777777" w:rsidR="00CA5669" w:rsidRPr="00CC2F26" w:rsidRDefault="00CA5669" w:rsidP="0076783D">
            <w:pPr>
              <w:spacing w:after="120" w:line="240" w:lineRule="auto"/>
              <w:jc w:val="right"/>
              <w:rPr>
                <w:rFonts w:ascii="Tahoma" w:hAnsi="Tahoma" w:cs="Tahoma"/>
                <w:b/>
                <w:color w:val="0070C0"/>
                <w:sz w:val="26"/>
                <w:szCs w:val="26"/>
              </w:rPr>
            </w:pPr>
            <w:r w:rsidRPr="00CC2F26">
              <w:rPr>
                <w:rFonts w:ascii="Tahoma" w:hAnsi="Tahoma" w:cs="Tahoma"/>
                <w:b/>
                <w:color w:val="0070C0"/>
                <w:sz w:val="26"/>
                <w:szCs w:val="26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6D6BE666" w14:textId="77777777" w:rsidR="00DE5075" w:rsidRPr="00CC2F26" w:rsidRDefault="00DE5075" w:rsidP="0076783D">
            <w:pPr>
              <w:spacing w:after="120" w:line="240" w:lineRule="auto"/>
              <w:rPr>
                <w:rFonts w:ascii="Tahoma" w:hAnsi="Tahoma" w:cs="Tahoma"/>
                <w:color w:val="0070C0"/>
                <w:sz w:val="26"/>
                <w:szCs w:val="26"/>
              </w:rPr>
            </w:pPr>
          </w:p>
          <w:p w14:paraId="5F72C473" w14:textId="4C080C27" w:rsidR="00DE5075" w:rsidRPr="00CC2F26" w:rsidRDefault="00DE5075" w:rsidP="00DE5075">
            <w:pPr>
              <w:spacing w:after="120" w:line="240" w:lineRule="auto"/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</w:pPr>
            <w:r w:rsidRPr="00CC2F26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 xml:space="preserve">- </w:t>
            </w:r>
            <w:r w:rsidR="00C33009" w:rsidRPr="00CC2F26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>Ban Điều hành</w:t>
            </w:r>
            <w:r w:rsidRPr="00CC2F26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 xml:space="preserve"> Trường Đại học Văn Hiến;</w:t>
            </w:r>
          </w:p>
          <w:p w14:paraId="68356B80" w14:textId="210A0499" w:rsidR="00336D3C" w:rsidRPr="00CC2F26" w:rsidRDefault="00CA5669" w:rsidP="0076783D">
            <w:pPr>
              <w:spacing w:after="120" w:line="240" w:lineRule="auto"/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</w:pPr>
            <w:r w:rsidRPr="00CC2F26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 xml:space="preserve">- </w:t>
            </w:r>
            <w:r w:rsidR="00AA50E4" w:rsidRPr="00CC2F26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>Trung tâm</w:t>
            </w:r>
            <w:r w:rsidRPr="00CC2F26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 xml:space="preserve"> </w:t>
            </w:r>
            <w:r w:rsidR="00336D3C" w:rsidRPr="00CC2F26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 xml:space="preserve">Khảo thí </w:t>
            </w:r>
            <w:r w:rsidR="00D13277" w:rsidRPr="00CC2F26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>và</w:t>
            </w:r>
            <w:r w:rsidR="00336D3C" w:rsidRPr="00CC2F26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 xml:space="preserve"> Đảm bảo chất lượng</w:t>
            </w:r>
            <w:r w:rsidRPr="00CC2F26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>;</w:t>
            </w:r>
          </w:p>
        </w:tc>
      </w:tr>
    </w:tbl>
    <w:p w14:paraId="5007B349" w14:textId="77777777" w:rsidR="00D77EC7" w:rsidRDefault="00D77EC7" w:rsidP="00526728">
      <w:pPr>
        <w:tabs>
          <w:tab w:val="left" w:leader="dot" w:pos="4680"/>
          <w:tab w:val="right" w:leader="dot" w:pos="9074"/>
        </w:tabs>
        <w:spacing w:after="120" w:line="240" w:lineRule="auto"/>
        <w:jc w:val="both"/>
        <w:rPr>
          <w:rFonts w:ascii="HungHau" w:hAnsi="HungHau"/>
          <w:color w:val="0070C0"/>
          <w:sz w:val="26"/>
          <w:szCs w:val="26"/>
          <w:lang w:val="fr-FR"/>
        </w:rPr>
      </w:pPr>
    </w:p>
    <w:p w14:paraId="34C2257C" w14:textId="584C107D" w:rsidR="00877215" w:rsidRPr="00CC2F26" w:rsidRDefault="008852C5" w:rsidP="00526728">
      <w:pPr>
        <w:tabs>
          <w:tab w:val="left" w:leader="dot" w:pos="4680"/>
          <w:tab w:val="right" w:leader="dot" w:pos="9074"/>
        </w:tabs>
        <w:spacing w:after="120" w:line="240" w:lineRule="auto"/>
        <w:jc w:val="both"/>
        <w:rPr>
          <w:rFonts w:ascii="Tahoma" w:hAnsi="Tahoma" w:cs="Tahoma"/>
          <w:color w:val="0070C0"/>
          <w:sz w:val="26"/>
          <w:szCs w:val="26"/>
          <w:lang w:val="fr-FR"/>
        </w:rPr>
      </w:pPr>
      <w:r>
        <w:rPr>
          <w:rFonts w:ascii="Tahoma" w:hAnsi="Tahoma" w:cs="Tahoma"/>
          <w:color w:val="0070C0"/>
          <w:sz w:val="26"/>
          <w:szCs w:val="26"/>
          <w:lang w:val="fr-FR"/>
        </w:rPr>
        <w:t>Em</w:t>
      </w:r>
      <w:r w:rsidR="00877215" w:rsidRPr="00CC2F26">
        <w:rPr>
          <w:rFonts w:ascii="Tahoma" w:hAnsi="Tahoma" w:cs="Tahoma"/>
          <w:color w:val="0070C0"/>
          <w:sz w:val="26"/>
          <w:szCs w:val="26"/>
          <w:lang w:val="fr-FR"/>
        </w:rPr>
        <w:t xml:space="preserve"> tên là: </w:t>
      </w:r>
      <w:r w:rsidR="00877215" w:rsidRPr="00CC2F26">
        <w:rPr>
          <w:rFonts w:ascii="Tahoma" w:hAnsi="Tahoma" w:cs="Tahoma"/>
          <w:color w:val="0070C0"/>
          <w:sz w:val="26"/>
          <w:szCs w:val="26"/>
          <w:lang w:val="fr-FR"/>
        </w:rPr>
        <w:tab/>
        <w:t>MSSV:</w:t>
      </w:r>
      <w:r w:rsidR="00877215" w:rsidRPr="00CC2F26">
        <w:rPr>
          <w:rFonts w:ascii="Tahoma" w:hAnsi="Tahoma" w:cs="Tahoma"/>
          <w:color w:val="0070C0"/>
          <w:sz w:val="26"/>
          <w:szCs w:val="26"/>
          <w:lang w:val="fr-FR"/>
        </w:rPr>
        <w:tab/>
      </w:r>
    </w:p>
    <w:p w14:paraId="4192BE85" w14:textId="77777777" w:rsidR="00526728" w:rsidRPr="00CC2F26" w:rsidRDefault="00526728" w:rsidP="00526728">
      <w:pPr>
        <w:tabs>
          <w:tab w:val="left" w:leader="dot" w:pos="6840"/>
          <w:tab w:val="right" w:leader="dot" w:pos="9900"/>
        </w:tabs>
        <w:spacing w:after="120" w:line="240" w:lineRule="auto"/>
        <w:jc w:val="both"/>
        <w:rPr>
          <w:rFonts w:ascii="Tahoma" w:hAnsi="Tahoma" w:cs="Tahoma"/>
          <w:color w:val="2E74B5" w:themeColor="accent1" w:themeShade="BF"/>
          <w:sz w:val="26"/>
          <w:szCs w:val="26"/>
          <w:lang w:val="fr-FR"/>
        </w:rPr>
      </w:pPr>
      <w:r w:rsidRPr="00CC2F26">
        <w:rPr>
          <w:rFonts w:ascii="Tahoma" w:hAnsi="Tahoma" w:cs="Tahoma"/>
          <w:color w:val="0070C0"/>
          <w:sz w:val="26"/>
          <w:szCs w:val="26"/>
          <w:lang w:val="fr-FR"/>
        </w:rPr>
        <w:t xml:space="preserve">Họ và tên Cố vấn học tập: </w:t>
      </w:r>
      <w:r w:rsidRPr="00CC2F26">
        <w:rPr>
          <w:rFonts w:ascii="Tahoma" w:hAnsi="Tahoma" w:cs="Tahoma"/>
          <w:color w:val="0070C0"/>
          <w:sz w:val="26"/>
          <w:szCs w:val="26"/>
          <w:lang w:val="fr-FR"/>
        </w:rPr>
        <w:tab/>
        <w:t>Lớp:</w:t>
      </w:r>
      <w:r w:rsidRPr="00CC2F26">
        <w:rPr>
          <w:rFonts w:ascii="Tahoma" w:hAnsi="Tahoma" w:cs="Tahoma"/>
          <w:color w:val="2E74B5" w:themeColor="accent1" w:themeShade="BF"/>
          <w:sz w:val="26"/>
          <w:szCs w:val="26"/>
          <w:lang w:val="fr-FR"/>
        </w:rPr>
        <w:tab/>
      </w:r>
    </w:p>
    <w:p w14:paraId="1724D83F" w14:textId="77777777" w:rsidR="00877215" w:rsidRPr="00CC2F26" w:rsidRDefault="00877215" w:rsidP="00877215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Tahoma" w:hAnsi="Tahoma" w:cs="Tahoma"/>
          <w:color w:val="0070C0"/>
          <w:sz w:val="26"/>
          <w:szCs w:val="26"/>
        </w:rPr>
      </w:pPr>
      <w:r w:rsidRPr="00CC2F26">
        <w:rPr>
          <w:rFonts w:ascii="Tahoma" w:hAnsi="Tahoma" w:cs="Tahoma"/>
          <w:color w:val="0070C0"/>
          <w:sz w:val="26"/>
          <w:szCs w:val="26"/>
        </w:rPr>
        <w:t xml:space="preserve">Khoa: </w:t>
      </w:r>
      <w:r w:rsidRPr="00CC2F26">
        <w:rPr>
          <w:rFonts w:ascii="Tahoma" w:hAnsi="Tahoma" w:cs="Tahoma"/>
          <w:color w:val="0070C0"/>
          <w:sz w:val="26"/>
          <w:szCs w:val="26"/>
        </w:rPr>
        <w:tab/>
        <w:t>Ngành:</w:t>
      </w:r>
      <w:r w:rsidRPr="00CC2F26">
        <w:rPr>
          <w:rFonts w:ascii="Tahoma" w:hAnsi="Tahoma" w:cs="Tahoma"/>
          <w:color w:val="0070C0"/>
          <w:sz w:val="26"/>
          <w:szCs w:val="26"/>
        </w:rPr>
        <w:tab/>
      </w:r>
    </w:p>
    <w:p w14:paraId="7B88A653" w14:textId="77777777" w:rsidR="00877215" w:rsidRPr="00CC2F26" w:rsidRDefault="00877215" w:rsidP="00877215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Tahoma" w:hAnsi="Tahoma" w:cs="Tahoma"/>
          <w:color w:val="0070C0"/>
          <w:sz w:val="26"/>
          <w:szCs w:val="26"/>
        </w:rPr>
      </w:pPr>
      <w:r w:rsidRPr="00CC2F26">
        <w:rPr>
          <w:rFonts w:ascii="Tahoma" w:hAnsi="Tahoma" w:cs="Tahoma"/>
          <w:color w:val="0070C0"/>
          <w:sz w:val="26"/>
          <w:szCs w:val="26"/>
        </w:rPr>
        <w:t xml:space="preserve">Điện thoại: </w:t>
      </w:r>
      <w:r w:rsidRPr="00CC2F26">
        <w:rPr>
          <w:rFonts w:ascii="Tahoma" w:hAnsi="Tahoma" w:cs="Tahoma"/>
          <w:color w:val="0070C0"/>
          <w:sz w:val="26"/>
          <w:szCs w:val="26"/>
        </w:rPr>
        <w:tab/>
        <w:t>Email:</w:t>
      </w:r>
      <w:r w:rsidRPr="00CC2F26">
        <w:rPr>
          <w:rFonts w:ascii="Tahoma" w:hAnsi="Tahoma" w:cs="Tahoma"/>
          <w:color w:val="0070C0"/>
          <w:sz w:val="26"/>
          <w:szCs w:val="26"/>
        </w:rPr>
        <w:tab/>
      </w:r>
    </w:p>
    <w:p w14:paraId="2DA74EDF" w14:textId="7889EED5" w:rsidR="00CA5669" w:rsidRPr="00CC2F26" w:rsidRDefault="00877215" w:rsidP="0076783D">
      <w:pPr>
        <w:keepNext/>
        <w:spacing w:after="120" w:line="240" w:lineRule="auto"/>
        <w:jc w:val="both"/>
        <w:outlineLvl w:val="0"/>
        <w:rPr>
          <w:rFonts w:ascii="Tahoma" w:eastAsia="Times New Roman" w:hAnsi="Tahoma" w:cs="Tahoma"/>
          <w:color w:val="0070C0"/>
          <w:sz w:val="26"/>
          <w:szCs w:val="26"/>
          <w:lang w:val="vi-VN"/>
        </w:rPr>
      </w:pPr>
      <w:r w:rsidRPr="00CC2F26">
        <w:rPr>
          <w:rFonts w:ascii="Tahoma" w:eastAsia="Times New Roman" w:hAnsi="Tahoma" w:cs="Tahoma"/>
          <w:color w:val="0070C0"/>
          <w:sz w:val="26"/>
          <w:szCs w:val="26"/>
        </w:rPr>
        <w:t>Đề nghị</w:t>
      </w:r>
      <w:r w:rsidR="00E248C3" w:rsidRPr="00CC2F26">
        <w:rPr>
          <w:rFonts w:ascii="Tahoma" w:eastAsia="Times New Roman" w:hAnsi="Tahoma" w:cs="Tahoma"/>
          <w:color w:val="0070C0"/>
          <w:sz w:val="26"/>
          <w:szCs w:val="26"/>
        </w:rPr>
        <w:t xml:space="preserve"> được đăng ký kỳ thi phụ các học phần trong </w:t>
      </w:r>
      <w:r w:rsidR="00185CB2" w:rsidRPr="00CC2F26">
        <w:rPr>
          <w:rFonts w:ascii="Tahoma" w:eastAsia="Times New Roman" w:hAnsi="Tahoma" w:cs="Tahoma"/>
          <w:bCs/>
          <w:color w:val="0070C0"/>
          <w:sz w:val="26"/>
          <w:szCs w:val="26"/>
          <w:lang w:val="vi-VN"/>
        </w:rPr>
        <w:t>học kỳ</w:t>
      </w:r>
      <w:r w:rsidR="00AA50E4" w:rsidRPr="00CC2F26">
        <w:rPr>
          <w:rFonts w:ascii="Tahoma" w:eastAsia="Times New Roman" w:hAnsi="Tahoma" w:cs="Tahoma"/>
          <w:bCs/>
          <w:color w:val="0070C0"/>
          <w:sz w:val="26"/>
          <w:szCs w:val="26"/>
        </w:rPr>
        <w:t>…</w:t>
      </w:r>
      <w:r w:rsidR="00526728" w:rsidRPr="00CC2F26">
        <w:rPr>
          <w:rFonts w:ascii="Tahoma" w:eastAsia="Times New Roman" w:hAnsi="Tahoma" w:cs="Tahoma"/>
          <w:bCs/>
          <w:color w:val="0070C0"/>
          <w:sz w:val="26"/>
          <w:szCs w:val="26"/>
        </w:rPr>
        <w:t>..</w:t>
      </w:r>
      <w:r w:rsidR="00185CB2" w:rsidRPr="00CC2F26">
        <w:rPr>
          <w:rFonts w:ascii="Tahoma" w:eastAsia="Times New Roman" w:hAnsi="Tahoma" w:cs="Tahoma"/>
          <w:bCs/>
          <w:color w:val="0070C0"/>
          <w:sz w:val="26"/>
          <w:szCs w:val="26"/>
          <w:lang w:val="vi-VN"/>
        </w:rPr>
        <w:t>năm học</w:t>
      </w:r>
      <w:r w:rsidRPr="00CC2F26">
        <w:rPr>
          <w:rFonts w:ascii="Tahoma" w:eastAsia="Times New Roman" w:hAnsi="Tahoma" w:cs="Tahoma"/>
          <w:bCs/>
          <w:color w:val="0070C0"/>
          <w:sz w:val="26"/>
          <w:szCs w:val="26"/>
        </w:rPr>
        <w:t xml:space="preserve"> </w:t>
      </w:r>
      <w:r w:rsidR="00185CB2" w:rsidRPr="00CC2F26">
        <w:rPr>
          <w:rFonts w:ascii="Tahoma" w:eastAsia="Times New Roman" w:hAnsi="Tahoma" w:cs="Tahoma"/>
          <w:bCs/>
          <w:color w:val="0070C0"/>
          <w:sz w:val="26"/>
          <w:szCs w:val="26"/>
          <w:lang w:val="vi-VN"/>
        </w:rPr>
        <w:t>20</w:t>
      </w:r>
      <w:r w:rsidR="00324902" w:rsidRPr="00CC2F26">
        <w:rPr>
          <w:rFonts w:ascii="Tahoma" w:eastAsia="Times New Roman" w:hAnsi="Tahoma" w:cs="Tahoma"/>
          <w:bCs/>
          <w:color w:val="0070C0"/>
          <w:sz w:val="26"/>
          <w:szCs w:val="26"/>
        </w:rPr>
        <w:t>…</w:t>
      </w:r>
      <w:r w:rsidR="00185CB2" w:rsidRPr="00CC2F26">
        <w:rPr>
          <w:rFonts w:ascii="Tahoma" w:eastAsia="Times New Roman" w:hAnsi="Tahoma" w:cs="Tahoma"/>
          <w:bCs/>
          <w:color w:val="0070C0"/>
          <w:sz w:val="26"/>
          <w:szCs w:val="26"/>
          <w:lang w:val="vi-VN"/>
        </w:rPr>
        <w:t xml:space="preserve"> </w:t>
      </w:r>
      <w:r w:rsidR="00AA50E4" w:rsidRPr="00CC2F26">
        <w:rPr>
          <w:rFonts w:ascii="Tahoma" w:eastAsia="Times New Roman" w:hAnsi="Tahoma" w:cs="Tahoma"/>
          <w:bCs/>
          <w:color w:val="0070C0"/>
          <w:sz w:val="26"/>
          <w:szCs w:val="26"/>
          <w:lang w:val="vi-VN"/>
        </w:rPr>
        <w:t>–</w:t>
      </w:r>
      <w:r w:rsidR="00185CB2" w:rsidRPr="00CC2F26">
        <w:rPr>
          <w:rFonts w:ascii="Tahoma" w:eastAsia="Times New Roman" w:hAnsi="Tahoma" w:cs="Tahoma"/>
          <w:bCs/>
          <w:color w:val="0070C0"/>
          <w:sz w:val="26"/>
          <w:szCs w:val="26"/>
          <w:lang w:val="vi-VN"/>
        </w:rPr>
        <w:t xml:space="preserve"> 20</w:t>
      </w:r>
      <w:r w:rsidR="00AB489F" w:rsidRPr="00CC2F26">
        <w:rPr>
          <w:rFonts w:ascii="Tahoma" w:eastAsia="Times New Roman" w:hAnsi="Tahoma" w:cs="Tahoma"/>
          <w:bCs/>
          <w:color w:val="0070C0"/>
          <w:sz w:val="26"/>
          <w:szCs w:val="26"/>
        </w:rPr>
        <w:t>…</w:t>
      </w:r>
      <w:r w:rsidR="00185CB2" w:rsidRPr="00CC2F26">
        <w:rPr>
          <w:rFonts w:ascii="Tahoma" w:eastAsia="Times New Roman" w:hAnsi="Tahoma" w:cs="Tahoma"/>
          <w:bCs/>
          <w:color w:val="0070C0"/>
          <w:sz w:val="26"/>
          <w:szCs w:val="26"/>
          <w:lang w:val="vi-VN"/>
        </w:rPr>
        <w:t xml:space="preserve"> </w:t>
      </w:r>
      <w:r w:rsidR="00CA5669" w:rsidRPr="00CC2F26">
        <w:rPr>
          <w:rFonts w:ascii="Tahoma" w:eastAsia="Times New Roman" w:hAnsi="Tahoma" w:cs="Tahoma"/>
          <w:bCs/>
          <w:color w:val="0070C0"/>
          <w:sz w:val="26"/>
          <w:szCs w:val="26"/>
          <w:lang w:val="vi-VN"/>
        </w:rPr>
        <w:t xml:space="preserve"> như </w:t>
      </w:r>
      <w:r w:rsidR="00CA5669" w:rsidRPr="00CC2F26">
        <w:rPr>
          <w:rFonts w:ascii="Tahoma" w:eastAsia="Times New Roman" w:hAnsi="Tahoma" w:cs="Tahoma"/>
          <w:color w:val="0070C0"/>
          <w:sz w:val="26"/>
          <w:szCs w:val="26"/>
          <w:lang w:val="vi-VN"/>
        </w:rPr>
        <w:t>sau: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514"/>
        <w:gridCol w:w="4532"/>
        <w:gridCol w:w="1336"/>
        <w:gridCol w:w="1620"/>
      </w:tblGrid>
      <w:tr w:rsidR="00E648DB" w:rsidRPr="00CC2F26" w14:paraId="2DD439C1" w14:textId="77777777" w:rsidTr="00CE5E4B">
        <w:trPr>
          <w:trHeight w:val="612"/>
          <w:tblHeader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06899E4D" w14:textId="77777777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70C0"/>
                <w:sz w:val="26"/>
                <w:szCs w:val="26"/>
              </w:rPr>
            </w:pPr>
            <w:r w:rsidRPr="00CC2F26">
              <w:rPr>
                <w:rFonts w:ascii="Tahoma" w:eastAsia="Times New Roman" w:hAnsi="Tahoma" w:cs="Tahoma"/>
                <w:b/>
                <w:color w:val="0070C0"/>
                <w:sz w:val="26"/>
                <w:szCs w:val="26"/>
              </w:rPr>
              <w:t>STT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88AA8EA" w14:textId="12BDBD86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70C0"/>
                <w:sz w:val="26"/>
                <w:szCs w:val="26"/>
              </w:rPr>
            </w:pPr>
            <w:r w:rsidRPr="00CC2F26">
              <w:rPr>
                <w:rFonts w:ascii="Tahoma" w:eastAsia="Times New Roman" w:hAnsi="Tahoma" w:cs="Tahoma"/>
                <w:b/>
                <w:color w:val="0070C0"/>
                <w:sz w:val="26"/>
                <w:szCs w:val="26"/>
              </w:rPr>
              <w:t>Mã lớp học phần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A7F1B03" w14:textId="77777777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70C0"/>
                <w:sz w:val="26"/>
                <w:szCs w:val="26"/>
              </w:rPr>
            </w:pPr>
            <w:r w:rsidRPr="00CC2F26">
              <w:rPr>
                <w:rFonts w:ascii="Tahoma" w:eastAsia="Times New Roman" w:hAnsi="Tahoma" w:cs="Tahoma"/>
                <w:b/>
                <w:color w:val="0070C0"/>
                <w:sz w:val="26"/>
                <w:szCs w:val="26"/>
              </w:rPr>
              <w:t>Tên học phần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D2023A6" w14:textId="7B101876" w:rsidR="00192D8B" w:rsidRPr="00CC2F26" w:rsidRDefault="00192D8B" w:rsidP="00CE5E4B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70C0"/>
                <w:sz w:val="26"/>
                <w:szCs w:val="26"/>
              </w:rPr>
            </w:pPr>
            <w:r w:rsidRPr="00CC2F26">
              <w:rPr>
                <w:rFonts w:ascii="Tahoma" w:eastAsia="Times New Roman" w:hAnsi="Tahoma" w:cs="Tahoma"/>
                <w:b/>
                <w:color w:val="0070C0"/>
                <w:sz w:val="26"/>
                <w:szCs w:val="26"/>
              </w:rPr>
              <w:t>Số</w:t>
            </w:r>
            <w:r w:rsidR="00CE5E4B" w:rsidRPr="00CC2F26">
              <w:rPr>
                <w:rFonts w:ascii="Tahoma" w:eastAsia="Times New Roman" w:hAnsi="Tahoma" w:cs="Tahoma"/>
                <w:b/>
                <w:color w:val="0070C0"/>
                <w:sz w:val="26"/>
                <w:szCs w:val="26"/>
              </w:rPr>
              <w:t xml:space="preserve"> </w:t>
            </w:r>
            <w:r w:rsidRPr="00CC2F26">
              <w:rPr>
                <w:rFonts w:ascii="Tahoma" w:eastAsia="Times New Roman" w:hAnsi="Tahoma" w:cs="Tahoma"/>
                <w:b/>
                <w:color w:val="0070C0"/>
                <w:sz w:val="26"/>
                <w:szCs w:val="26"/>
              </w:rPr>
              <w:t>tín chỉ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10CEA3" w14:textId="1A849455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70C0"/>
                <w:sz w:val="26"/>
                <w:szCs w:val="26"/>
              </w:rPr>
            </w:pPr>
            <w:r w:rsidRPr="00CC2F26">
              <w:rPr>
                <w:rFonts w:ascii="Tahoma" w:eastAsia="Times New Roman" w:hAnsi="Tahoma" w:cs="Tahoma"/>
                <w:b/>
                <w:color w:val="0070C0"/>
                <w:sz w:val="26"/>
                <w:szCs w:val="26"/>
              </w:rPr>
              <w:t>Điểm thi</w:t>
            </w:r>
          </w:p>
        </w:tc>
      </w:tr>
      <w:tr w:rsidR="00E648DB" w:rsidRPr="00CC2F26" w14:paraId="7F4E6AE1" w14:textId="77777777" w:rsidTr="00CE5E4B">
        <w:trPr>
          <w:trHeight w:val="432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41B8623A" w14:textId="77777777" w:rsidR="00192D8B" w:rsidRPr="00CC2F26" w:rsidRDefault="00192D8B" w:rsidP="0076783D">
            <w:pPr>
              <w:numPr>
                <w:ilvl w:val="0"/>
                <w:numId w:val="11"/>
              </w:num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99D1EFD" w14:textId="77777777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7BBABA88" w14:textId="77777777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4592DF74" w14:textId="77777777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7C7982" w14:textId="77777777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  <w:lang w:val="vi-VN"/>
              </w:rPr>
            </w:pPr>
          </w:p>
        </w:tc>
      </w:tr>
      <w:tr w:rsidR="00E648DB" w:rsidRPr="00CC2F26" w14:paraId="05B70746" w14:textId="77777777" w:rsidTr="00CE5E4B">
        <w:trPr>
          <w:trHeight w:val="432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7E674733" w14:textId="77777777" w:rsidR="00192D8B" w:rsidRPr="00CC2F26" w:rsidRDefault="00192D8B" w:rsidP="0076783D">
            <w:pPr>
              <w:numPr>
                <w:ilvl w:val="0"/>
                <w:numId w:val="11"/>
              </w:num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B236D55" w14:textId="77777777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79262ED1" w14:textId="77777777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48DEF911" w14:textId="77777777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4DE780" w14:textId="77777777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  <w:lang w:val="vi-VN"/>
              </w:rPr>
            </w:pPr>
          </w:p>
        </w:tc>
      </w:tr>
      <w:tr w:rsidR="00E648DB" w:rsidRPr="00CC2F26" w14:paraId="4E1A13FA" w14:textId="77777777" w:rsidTr="00CE5E4B">
        <w:trPr>
          <w:trHeight w:val="432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599EBFE0" w14:textId="77777777" w:rsidR="00192D8B" w:rsidRPr="00CC2F26" w:rsidRDefault="00192D8B" w:rsidP="0076783D">
            <w:pPr>
              <w:numPr>
                <w:ilvl w:val="0"/>
                <w:numId w:val="11"/>
              </w:num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3A33DE19" w14:textId="77777777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72DC4A3C" w14:textId="77777777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0818C1E2" w14:textId="77777777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2D04B4" w14:textId="77777777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</w:rPr>
            </w:pPr>
          </w:p>
        </w:tc>
      </w:tr>
      <w:tr w:rsidR="00E648DB" w:rsidRPr="00CC2F26" w14:paraId="60B132EB" w14:textId="77777777" w:rsidTr="00CE5E4B">
        <w:trPr>
          <w:trHeight w:val="432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597D4C90" w14:textId="77777777" w:rsidR="00192D8B" w:rsidRPr="00CC2F26" w:rsidRDefault="00192D8B" w:rsidP="0076783D">
            <w:pPr>
              <w:numPr>
                <w:ilvl w:val="0"/>
                <w:numId w:val="11"/>
              </w:num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36EF1BFC" w14:textId="77777777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0E116D10" w14:textId="77777777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4D91C279" w14:textId="77777777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79835C" w14:textId="77777777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</w:rPr>
            </w:pPr>
          </w:p>
        </w:tc>
      </w:tr>
      <w:tr w:rsidR="00E648DB" w:rsidRPr="00CC2F26" w14:paraId="19F46F84" w14:textId="77777777" w:rsidTr="00CE5E4B">
        <w:trPr>
          <w:trHeight w:val="432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08FB3AB0" w14:textId="77777777" w:rsidR="00192D8B" w:rsidRPr="00CC2F26" w:rsidRDefault="00192D8B" w:rsidP="0076783D">
            <w:pPr>
              <w:numPr>
                <w:ilvl w:val="0"/>
                <w:numId w:val="11"/>
              </w:num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9073932" w14:textId="77777777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152A030A" w14:textId="77777777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07C3623D" w14:textId="77777777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5599A7" w14:textId="77777777" w:rsidR="00192D8B" w:rsidRPr="00CC2F26" w:rsidRDefault="00192D8B" w:rsidP="0076783D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  <w:sz w:val="26"/>
                <w:szCs w:val="26"/>
              </w:rPr>
            </w:pPr>
          </w:p>
        </w:tc>
      </w:tr>
    </w:tbl>
    <w:p w14:paraId="64475F55" w14:textId="77777777" w:rsidR="00AB489F" w:rsidRPr="00CC2F26" w:rsidRDefault="00CA5669" w:rsidP="0076783D">
      <w:pPr>
        <w:tabs>
          <w:tab w:val="left" w:leader="dot" w:pos="10080"/>
        </w:tabs>
        <w:spacing w:after="120" w:line="240" w:lineRule="auto"/>
        <w:jc w:val="both"/>
        <w:rPr>
          <w:rFonts w:ascii="Tahoma" w:hAnsi="Tahoma" w:cs="Tahoma"/>
          <w:i/>
          <w:color w:val="0070C0"/>
          <w:sz w:val="26"/>
          <w:szCs w:val="26"/>
        </w:rPr>
      </w:pPr>
      <w:r w:rsidRPr="00CC2F26">
        <w:rPr>
          <w:rFonts w:ascii="Tahoma" w:hAnsi="Tahoma" w:cs="Tahoma"/>
          <w:b/>
          <w:bCs/>
          <w:i/>
          <w:color w:val="0070C0"/>
          <w:sz w:val="26"/>
          <w:szCs w:val="26"/>
        </w:rPr>
        <w:t>Lưu ý</w:t>
      </w:r>
      <w:r w:rsidRPr="00CC2F26">
        <w:rPr>
          <w:rFonts w:ascii="Tahoma" w:hAnsi="Tahoma" w:cs="Tahoma"/>
          <w:i/>
          <w:color w:val="0070C0"/>
          <w:sz w:val="26"/>
          <w:szCs w:val="26"/>
        </w:rPr>
        <w:t>:</w:t>
      </w:r>
      <w:r w:rsidR="00E248C3" w:rsidRPr="00CC2F26">
        <w:rPr>
          <w:rFonts w:ascii="Tahoma" w:hAnsi="Tahoma" w:cs="Tahoma"/>
          <w:i/>
          <w:color w:val="0070C0"/>
          <w:sz w:val="26"/>
          <w:szCs w:val="26"/>
        </w:rPr>
        <w:t xml:space="preserve"> </w:t>
      </w:r>
    </w:p>
    <w:p w14:paraId="441474E2" w14:textId="11683570" w:rsidR="00AB489F" w:rsidRPr="00CC2F26" w:rsidRDefault="00E248C3" w:rsidP="001B19F4">
      <w:pPr>
        <w:pStyle w:val="ListParagraph"/>
        <w:numPr>
          <w:ilvl w:val="0"/>
          <w:numId w:val="12"/>
        </w:numPr>
        <w:tabs>
          <w:tab w:val="left" w:leader="dot" w:pos="10080"/>
        </w:tabs>
        <w:spacing w:after="120" w:line="240" w:lineRule="auto"/>
        <w:ind w:left="180" w:hanging="270"/>
        <w:contextualSpacing w:val="0"/>
        <w:rPr>
          <w:rFonts w:ascii="Tahoma" w:hAnsi="Tahoma" w:cs="Tahoma"/>
          <w:i/>
          <w:color w:val="0070C0"/>
          <w:sz w:val="26"/>
          <w:szCs w:val="26"/>
        </w:rPr>
      </w:pPr>
      <w:r w:rsidRPr="00CC2F26">
        <w:rPr>
          <w:rFonts w:ascii="Tahoma" w:hAnsi="Tahoma" w:cs="Tahoma"/>
          <w:i/>
          <w:color w:val="0070C0"/>
          <w:sz w:val="26"/>
          <w:szCs w:val="26"/>
        </w:rPr>
        <w:t xml:space="preserve">Kỳ thi phụ chỉ </w:t>
      </w:r>
      <w:r w:rsidR="002A72FA" w:rsidRPr="00CC2F26">
        <w:rPr>
          <w:rFonts w:ascii="Tahoma" w:hAnsi="Tahoma" w:cs="Tahoma"/>
          <w:i/>
          <w:color w:val="0070C0"/>
          <w:sz w:val="26"/>
          <w:szCs w:val="26"/>
        </w:rPr>
        <w:t>áp dụng</w:t>
      </w:r>
      <w:r w:rsidRPr="00CC2F26">
        <w:rPr>
          <w:rFonts w:ascii="Tahoma" w:hAnsi="Tahoma" w:cs="Tahoma"/>
          <w:i/>
          <w:color w:val="0070C0"/>
          <w:sz w:val="26"/>
          <w:szCs w:val="26"/>
        </w:rPr>
        <w:t xml:space="preserve"> cho Sinh viên không tham dự kỳ thi chính hoặc có học phần bị điểm F</w:t>
      </w:r>
      <w:r w:rsidR="001B19F4" w:rsidRPr="00CC2F26">
        <w:rPr>
          <w:rFonts w:ascii="Tahoma" w:hAnsi="Tahoma" w:cs="Tahoma"/>
          <w:i/>
          <w:color w:val="0070C0"/>
          <w:sz w:val="26"/>
          <w:szCs w:val="26"/>
        </w:rPr>
        <w:t>, F+</w:t>
      </w:r>
      <w:r w:rsidRPr="00CC2F26">
        <w:rPr>
          <w:rFonts w:ascii="Tahoma" w:hAnsi="Tahoma" w:cs="Tahoma"/>
          <w:i/>
          <w:color w:val="0070C0"/>
          <w:sz w:val="26"/>
          <w:szCs w:val="26"/>
        </w:rPr>
        <w:t xml:space="preserve"> của kỳ thi chính.</w:t>
      </w:r>
    </w:p>
    <w:p w14:paraId="6BA7161C" w14:textId="2B60F622" w:rsidR="00CA5669" w:rsidRPr="00CC2F26" w:rsidRDefault="00182923" w:rsidP="001B19F4">
      <w:pPr>
        <w:pStyle w:val="ListParagraph"/>
        <w:numPr>
          <w:ilvl w:val="0"/>
          <w:numId w:val="12"/>
        </w:numPr>
        <w:tabs>
          <w:tab w:val="left" w:leader="dot" w:pos="10080"/>
        </w:tabs>
        <w:spacing w:after="120" w:line="240" w:lineRule="auto"/>
        <w:ind w:left="180" w:hanging="270"/>
        <w:contextualSpacing w:val="0"/>
        <w:rPr>
          <w:rFonts w:ascii="Tahoma" w:hAnsi="Tahoma" w:cs="Tahoma"/>
          <w:i/>
          <w:color w:val="0070C0"/>
          <w:sz w:val="26"/>
          <w:szCs w:val="26"/>
        </w:rPr>
      </w:pPr>
      <w:r w:rsidRPr="00CC2F26">
        <w:rPr>
          <w:rFonts w:ascii="Tahoma" w:hAnsi="Tahoma" w:cs="Tahoma"/>
          <w:i/>
          <w:color w:val="0070C0"/>
          <w:sz w:val="26"/>
          <w:szCs w:val="26"/>
        </w:rPr>
        <w:t>Kỳ thi phụ sẽ không tổ chức đối với các học phần: thực hành, thực tập (bao gồm trải nghiệm, kiến tập), đồ án cơ sở, đồ án chuyên ngành, đồ án/khóa luận tốt nghiệp</w:t>
      </w:r>
      <w:r w:rsidR="00E248C3" w:rsidRPr="00CC2F26">
        <w:rPr>
          <w:rFonts w:ascii="Tahoma" w:hAnsi="Tahoma" w:cs="Tahoma"/>
          <w:i/>
          <w:color w:val="0070C0"/>
          <w:sz w:val="26"/>
          <w:szCs w:val="26"/>
        </w:rPr>
        <w:t>.</w:t>
      </w:r>
    </w:p>
    <w:p w14:paraId="46763A77" w14:textId="39BAF216" w:rsidR="00051747" w:rsidRPr="00051747" w:rsidRDefault="007E4021" w:rsidP="00051747">
      <w:pPr>
        <w:pStyle w:val="BodyText"/>
        <w:tabs>
          <w:tab w:val="center" w:pos="1985"/>
          <w:tab w:val="center" w:pos="7560"/>
        </w:tabs>
        <w:rPr>
          <w:rFonts w:ascii="Tahoma" w:hAnsi="Tahoma" w:cs="Tahoma"/>
          <w:b/>
          <w:color w:val="0070C0"/>
        </w:rPr>
      </w:pPr>
      <w:r w:rsidRPr="00D77EC7">
        <w:rPr>
          <w:rFonts w:ascii="Tahoma" w:hAnsi="Tahoma" w:cs="Tahoma"/>
          <w:bCs/>
          <w:color w:val="0070C0"/>
          <w:sz w:val="26"/>
          <w:szCs w:val="26"/>
        </w:rPr>
        <w:t xml:space="preserve">              </w:t>
      </w:r>
      <w:r w:rsidRPr="00D77EC7">
        <w:rPr>
          <w:rFonts w:ascii="Tahoma" w:hAnsi="Tahoma" w:cs="Tahoma"/>
          <w:b/>
          <w:bCs/>
          <w:color w:val="0070C0"/>
          <w:sz w:val="26"/>
          <w:szCs w:val="26"/>
        </w:rPr>
        <w:tab/>
      </w:r>
    </w:p>
    <w:tbl>
      <w:tblPr>
        <w:tblStyle w:val="TableGrid"/>
        <w:tblW w:w="1076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118"/>
        <w:gridCol w:w="4253"/>
      </w:tblGrid>
      <w:tr w:rsidR="00051747" w14:paraId="5AD1A6D6" w14:textId="77777777" w:rsidTr="00846488">
        <w:tc>
          <w:tcPr>
            <w:tcW w:w="3398" w:type="dxa"/>
          </w:tcPr>
          <w:p w14:paraId="7ABF3C0C" w14:textId="77777777" w:rsidR="00365092" w:rsidRPr="001844A0" w:rsidRDefault="00365092" w:rsidP="00365092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jc w:val="center"/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</w:pPr>
            <w:r w:rsidRPr="001844A0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>Ý kiến của TT. Chăm sóc Người học</w:t>
            </w:r>
          </w:p>
          <w:p w14:paraId="431CCB51" w14:textId="77777777" w:rsidR="00365092" w:rsidRPr="001844A0" w:rsidRDefault="00365092" w:rsidP="00051747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jc w:val="center"/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</w:pPr>
          </w:p>
          <w:p w14:paraId="1DE53DE2" w14:textId="77777777" w:rsidR="00365092" w:rsidRPr="001844A0" w:rsidRDefault="00365092" w:rsidP="00051747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jc w:val="center"/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</w:pPr>
          </w:p>
          <w:p w14:paraId="19F6CA85" w14:textId="77777777" w:rsidR="00365092" w:rsidRPr="001844A0" w:rsidRDefault="00365092" w:rsidP="00365092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</w:pPr>
          </w:p>
          <w:p w14:paraId="1A8C5D9D" w14:textId="77777777" w:rsidR="00365092" w:rsidRPr="001844A0" w:rsidRDefault="00365092" w:rsidP="00365092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</w:pPr>
          </w:p>
          <w:p w14:paraId="7868D768" w14:textId="77777777" w:rsidR="00365092" w:rsidRPr="001844A0" w:rsidRDefault="00365092" w:rsidP="00365092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</w:pPr>
          </w:p>
          <w:p w14:paraId="4F66BFFE" w14:textId="1187F55F" w:rsidR="00051747" w:rsidRPr="001844A0" w:rsidRDefault="00051747" w:rsidP="00CC2F26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3118" w:type="dxa"/>
          </w:tcPr>
          <w:p w14:paraId="0DA5C094" w14:textId="77777777" w:rsidR="00846488" w:rsidRPr="001844A0" w:rsidRDefault="00846488" w:rsidP="00846488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jc w:val="center"/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</w:pPr>
            <w:r w:rsidRPr="001844A0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>Ý kiến của TT. KT&amp;ĐBCL</w:t>
            </w:r>
          </w:p>
          <w:p w14:paraId="33E05A00" w14:textId="246D3C0F" w:rsidR="00051747" w:rsidRPr="001844A0" w:rsidRDefault="00051747" w:rsidP="00051747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jc w:val="center"/>
              <w:rPr>
                <w:rFonts w:ascii="Tahoma" w:hAnsi="Tahoma" w:cs="Tahoma"/>
                <w:bCs/>
                <w:color w:val="0070C0"/>
                <w:sz w:val="26"/>
                <w:szCs w:val="26"/>
              </w:rPr>
            </w:pPr>
          </w:p>
        </w:tc>
        <w:tc>
          <w:tcPr>
            <w:tcW w:w="4253" w:type="dxa"/>
          </w:tcPr>
          <w:p w14:paraId="7E5F639A" w14:textId="77777777" w:rsidR="00051747" w:rsidRPr="001844A0" w:rsidRDefault="00051747" w:rsidP="00051747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rPr>
                <w:rFonts w:ascii="Tahoma" w:hAnsi="Tahoma" w:cs="Tahoma"/>
                <w:i/>
                <w:color w:val="0070C0"/>
                <w:sz w:val="26"/>
                <w:szCs w:val="26"/>
              </w:rPr>
            </w:pPr>
            <w:r w:rsidRPr="001844A0">
              <w:rPr>
                <w:rFonts w:ascii="Tahoma" w:hAnsi="Tahoma" w:cs="Tahoma"/>
                <w:i/>
                <w:color w:val="0070C0"/>
                <w:sz w:val="26"/>
                <w:szCs w:val="26"/>
              </w:rPr>
              <w:t>TP. HCM, ngày      tháng     năm ……</w:t>
            </w:r>
          </w:p>
          <w:p w14:paraId="559407CA" w14:textId="77777777" w:rsidR="00051747" w:rsidRPr="001844A0" w:rsidRDefault="00051747" w:rsidP="00051747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jc w:val="center"/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</w:pPr>
            <w:r w:rsidRPr="001844A0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>Người làm đơn</w:t>
            </w:r>
          </w:p>
          <w:p w14:paraId="40E98CF7" w14:textId="0324B30D" w:rsidR="00051747" w:rsidRPr="001844A0" w:rsidRDefault="00051747" w:rsidP="00051747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jc w:val="center"/>
              <w:rPr>
                <w:rFonts w:ascii="Tahoma" w:hAnsi="Tahoma" w:cs="Tahoma"/>
                <w:bCs/>
                <w:color w:val="0070C0"/>
                <w:sz w:val="26"/>
                <w:szCs w:val="26"/>
              </w:rPr>
            </w:pPr>
            <w:r w:rsidRPr="001844A0">
              <w:rPr>
                <w:rFonts w:ascii="Tahoma" w:hAnsi="Tahoma" w:cs="Tahoma"/>
                <w:bCs/>
                <w:color w:val="0070C0"/>
                <w:sz w:val="26"/>
                <w:szCs w:val="26"/>
              </w:rPr>
              <w:t>(Ký và ghi rõ họ tên)</w:t>
            </w:r>
          </w:p>
        </w:tc>
      </w:tr>
    </w:tbl>
    <w:p w14:paraId="3CC8D0E7" w14:textId="0A6738B4" w:rsidR="00051747" w:rsidRPr="00051747" w:rsidRDefault="00051747" w:rsidP="00051747">
      <w:pPr>
        <w:pStyle w:val="BodyText"/>
        <w:tabs>
          <w:tab w:val="center" w:pos="1985"/>
          <w:tab w:val="center" w:pos="7560"/>
        </w:tabs>
        <w:rPr>
          <w:rFonts w:ascii="HungHau" w:hAnsi="HungHau"/>
          <w:bCs/>
          <w:color w:val="0070C0"/>
        </w:rPr>
      </w:pPr>
    </w:p>
    <w:sectPr w:rsidR="00051747" w:rsidRPr="00051747" w:rsidSect="00017A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34" w:right="1134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A2EAC" w14:textId="77777777" w:rsidR="003B54E3" w:rsidRDefault="003B54E3">
      <w:pPr>
        <w:spacing w:after="0" w:line="240" w:lineRule="auto"/>
      </w:pPr>
      <w:r>
        <w:separator/>
      </w:r>
    </w:p>
  </w:endnote>
  <w:endnote w:type="continuationSeparator" w:id="0">
    <w:p w14:paraId="7A803835" w14:textId="77777777" w:rsidR="003B54E3" w:rsidRDefault="003B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ngHau">
    <w:panose1 w:val="020005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653CE" w14:textId="77777777" w:rsidR="00CD0377" w:rsidRDefault="00CD03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F79BE" w14:textId="3ABFDACD" w:rsidR="0063074D" w:rsidRDefault="00044AFE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D0C93F" wp14:editId="48D1BCB7">
          <wp:simplePos x="0" y="0"/>
          <wp:positionH relativeFrom="column">
            <wp:posOffset>-1067435</wp:posOffset>
          </wp:positionH>
          <wp:positionV relativeFrom="paragraph">
            <wp:posOffset>575994</wp:posOffset>
          </wp:positionV>
          <wp:extent cx="8039735" cy="152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73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B6AA" w14:textId="77777777" w:rsidR="00CD0377" w:rsidRDefault="00CD0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9875B" w14:textId="77777777" w:rsidR="003B54E3" w:rsidRDefault="003B54E3">
      <w:pPr>
        <w:spacing w:after="0" w:line="240" w:lineRule="auto"/>
      </w:pPr>
      <w:r>
        <w:separator/>
      </w:r>
    </w:p>
  </w:footnote>
  <w:footnote w:type="continuationSeparator" w:id="0">
    <w:p w14:paraId="2A8342A4" w14:textId="77777777" w:rsidR="003B54E3" w:rsidRDefault="003B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3E4BA" w14:textId="77777777" w:rsidR="00CD0377" w:rsidRDefault="00CD03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49CE2" w14:textId="553D708E" w:rsidR="00B34437" w:rsidRDefault="00000000" w:rsidP="00B34437">
    <w:pPr>
      <w:pStyle w:val="Header"/>
      <w:jc w:val="center"/>
      <w:rPr>
        <w:noProof/>
        <w:color w:val="242424"/>
        <w:sz w:val="22"/>
        <w:szCs w:val="22"/>
      </w:rPr>
    </w:pPr>
    <w:r>
      <w:rPr>
        <w:noProof/>
        <w:color w:val="242424"/>
        <w:sz w:val="22"/>
        <w:szCs w:val="22"/>
      </w:rPr>
      <w:object w:dxaOrig="1440" w:dyaOrig="1440" w14:anchorId="7ABE81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06.7pt;margin-top:-8pt;width:46.75pt;height:42.8pt;z-index:251660288" filled="t">
          <v:imagedata r:id="rId1" o:title=""/>
          <o:lock v:ext="edit" aspectratio="f"/>
        </v:shape>
        <o:OLEObject Type="Embed" ProgID="StaticMetafile" ShapeID="_x0000_s1025" DrawAspect="Content" ObjectID="_1810444321" r:id="rId2"/>
      </w:object>
    </w:r>
    <w:r w:rsidR="00B34437">
      <w:rPr>
        <w:noProof/>
        <w:color w:val="242424"/>
        <w:sz w:val="22"/>
        <w:szCs w:val="22"/>
      </w:rPr>
      <w:t xml:space="preserve">                                                                              </w:t>
    </w:r>
  </w:p>
  <w:p w14:paraId="5003DFEB" w14:textId="77777777" w:rsidR="00144312" w:rsidRDefault="001443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F454" w14:textId="77777777" w:rsidR="00CD0377" w:rsidRDefault="00CD0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D5A"/>
    <w:multiLevelType w:val="hybridMultilevel"/>
    <w:tmpl w:val="07E40372"/>
    <w:lvl w:ilvl="0" w:tplc="41EEAC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38F561E"/>
    <w:multiLevelType w:val="hybridMultilevel"/>
    <w:tmpl w:val="06089DE4"/>
    <w:lvl w:ilvl="0" w:tplc="980A36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1391E"/>
    <w:multiLevelType w:val="hybridMultilevel"/>
    <w:tmpl w:val="F900F952"/>
    <w:lvl w:ilvl="0" w:tplc="87B6BAC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70B377B"/>
    <w:multiLevelType w:val="hybridMultilevel"/>
    <w:tmpl w:val="68945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60383160">
    <w:abstractNumId w:val="8"/>
  </w:num>
  <w:num w:numId="2" w16cid:durableId="1087851627">
    <w:abstractNumId w:val="6"/>
  </w:num>
  <w:num w:numId="3" w16cid:durableId="1786923359">
    <w:abstractNumId w:val="10"/>
  </w:num>
  <w:num w:numId="4" w16cid:durableId="1212620160">
    <w:abstractNumId w:val="12"/>
  </w:num>
  <w:num w:numId="5" w16cid:durableId="396514106">
    <w:abstractNumId w:val="9"/>
  </w:num>
  <w:num w:numId="6" w16cid:durableId="157045234">
    <w:abstractNumId w:val="2"/>
  </w:num>
  <w:num w:numId="7" w16cid:durableId="1027411218">
    <w:abstractNumId w:val="7"/>
  </w:num>
  <w:num w:numId="8" w16cid:durableId="738360033">
    <w:abstractNumId w:val="1"/>
  </w:num>
  <w:num w:numId="9" w16cid:durableId="1641957859">
    <w:abstractNumId w:val="5"/>
  </w:num>
  <w:num w:numId="10" w16cid:durableId="1152526359">
    <w:abstractNumId w:val="11"/>
  </w:num>
  <w:num w:numId="11" w16cid:durableId="1654142193">
    <w:abstractNumId w:val="3"/>
  </w:num>
  <w:num w:numId="12" w16cid:durableId="585841845">
    <w:abstractNumId w:val="4"/>
  </w:num>
  <w:num w:numId="13" w16cid:durableId="17330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16961"/>
    <w:rsid w:val="00017A83"/>
    <w:rsid w:val="00024D83"/>
    <w:rsid w:val="00044AFE"/>
    <w:rsid w:val="00046FCC"/>
    <w:rsid w:val="00051747"/>
    <w:rsid w:val="00052221"/>
    <w:rsid w:val="00073B02"/>
    <w:rsid w:val="000879FF"/>
    <w:rsid w:val="000B7BA8"/>
    <w:rsid w:val="000F045A"/>
    <w:rsid w:val="00101F54"/>
    <w:rsid w:val="001038FD"/>
    <w:rsid w:val="00120193"/>
    <w:rsid w:val="00144312"/>
    <w:rsid w:val="0017301C"/>
    <w:rsid w:val="00182923"/>
    <w:rsid w:val="001844A0"/>
    <w:rsid w:val="00185CB2"/>
    <w:rsid w:val="00192D8B"/>
    <w:rsid w:val="001B19F4"/>
    <w:rsid w:val="001C2307"/>
    <w:rsid w:val="001C4405"/>
    <w:rsid w:val="002531C3"/>
    <w:rsid w:val="00257B36"/>
    <w:rsid w:val="00272697"/>
    <w:rsid w:val="002A429D"/>
    <w:rsid w:val="002A72FA"/>
    <w:rsid w:val="002C4BEA"/>
    <w:rsid w:val="00324902"/>
    <w:rsid w:val="00336D3C"/>
    <w:rsid w:val="00365092"/>
    <w:rsid w:val="00384836"/>
    <w:rsid w:val="003B54E3"/>
    <w:rsid w:val="003D108A"/>
    <w:rsid w:val="004568BB"/>
    <w:rsid w:val="004B735C"/>
    <w:rsid w:val="004D156E"/>
    <w:rsid w:val="004F30A3"/>
    <w:rsid w:val="00526728"/>
    <w:rsid w:val="00547769"/>
    <w:rsid w:val="0056088F"/>
    <w:rsid w:val="005D466D"/>
    <w:rsid w:val="005E20D0"/>
    <w:rsid w:val="00626453"/>
    <w:rsid w:val="00626C2A"/>
    <w:rsid w:val="0063074D"/>
    <w:rsid w:val="006322A7"/>
    <w:rsid w:val="006562B2"/>
    <w:rsid w:val="006C1E1F"/>
    <w:rsid w:val="006D239C"/>
    <w:rsid w:val="006E4582"/>
    <w:rsid w:val="007050B2"/>
    <w:rsid w:val="0072005B"/>
    <w:rsid w:val="007314C3"/>
    <w:rsid w:val="0076783D"/>
    <w:rsid w:val="007E4021"/>
    <w:rsid w:val="0084266A"/>
    <w:rsid w:val="00846488"/>
    <w:rsid w:val="00850EBA"/>
    <w:rsid w:val="00865A00"/>
    <w:rsid w:val="00872AFE"/>
    <w:rsid w:val="00877215"/>
    <w:rsid w:val="008852C5"/>
    <w:rsid w:val="008935A5"/>
    <w:rsid w:val="00911474"/>
    <w:rsid w:val="009265E3"/>
    <w:rsid w:val="00932E7D"/>
    <w:rsid w:val="0095102B"/>
    <w:rsid w:val="00972012"/>
    <w:rsid w:val="00997765"/>
    <w:rsid w:val="009A5883"/>
    <w:rsid w:val="009D2B07"/>
    <w:rsid w:val="009D3951"/>
    <w:rsid w:val="00A2655D"/>
    <w:rsid w:val="00A67DFE"/>
    <w:rsid w:val="00AA50E4"/>
    <w:rsid w:val="00AA5C27"/>
    <w:rsid w:val="00AA5EE7"/>
    <w:rsid w:val="00AB0C57"/>
    <w:rsid w:val="00AB489F"/>
    <w:rsid w:val="00AE0B16"/>
    <w:rsid w:val="00AF28AA"/>
    <w:rsid w:val="00B34437"/>
    <w:rsid w:val="00B36346"/>
    <w:rsid w:val="00B52F37"/>
    <w:rsid w:val="00B819B9"/>
    <w:rsid w:val="00BB5ECD"/>
    <w:rsid w:val="00BC28CE"/>
    <w:rsid w:val="00BE5057"/>
    <w:rsid w:val="00C17428"/>
    <w:rsid w:val="00C24BDF"/>
    <w:rsid w:val="00C25CB4"/>
    <w:rsid w:val="00C33009"/>
    <w:rsid w:val="00C62ACC"/>
    <w:rsid w:val="00C93ECF"/>
    <w:rsid w:val="00CA5669"/>
    <w:rsid w:val="00CA6F34"/>
    <w:rsid w:val="00CC2F26"/>
    <w:rsid w:val="00CD0377"/>
    <w:rsid w:val="00CD73BD"/>
    <w:rsid w:val="00CE27EF"/>
    <w:rsid w:val="00CE5E4B"/>
    <w:rsid w:val="00D13277"/>
    <w:rsid w:val="00D37234"/>
    <w:rsid w:val="00D4185E"/>
    <w:rsid w:val="00D61EE3"/>
    <w:rsid w:val="00D77EC7"/>
    <w:rsid w:val="00DA6A62"/>
    <w:rsid w:val="00DE5075"/>
    <w:rsid w:val="00E248C3"/>
    <w:rsid w:val="00E33C6C"/>
    <w:rsid w:val="00E63395"/>
    <w:rsid w:val="00E648DB"/>
    <w:rsid w:val="00E813FC"/>
    <w:rsid w:val="00EB218B"/>
    <w:rsid w:val="00EB66A9"/>
    <w:rsid w:val="00EB7485"/>
    <w:rsid w:val="00ED0C0B"/>
    <w:rsid w:val="00F146F4"/>
    <w:rsid w:val="00F3588A"/>
    <w:rsid w:val="00F37ABE"/>
    <w:rsid w:val="00F43EB4"/>
    <w:rsid w:val="00F4530E"/>
    <w:rsid w:val="00F52B88"/>
    <w:rsid w:val="00F574B9"/>
    <w:rsid w:val="00F64F79"/>
    <w:rsid w:val="00FB4119"/>
    <w:rsid w:val="00FC7E5D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D6FB7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7E4021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E4021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051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5E22B1-133F-4E7C-8BCA-F06F5D728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237A2-EA01-4907-89EC-ED17796E2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HuongHTD</cp:lastModifiedBy>
  <cp:revision>9</cp:revision>
  <cp:lastPrinted>2020-10-15T08:02:00Z</cp:lastPrinted>
  <dcterms:created xsi:type="dcterms:W3CDTF">2025-05-26T04:27:00Z</dcterms:created>
  <dcterms:modified xsi:type="dcterms:W3CDTF">2025-06-03T01:26:00Z</dcterms:modified>
</cp:coreProperties>
</file>